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EF125F">
        <w:rPr>
          <w:b/>
        </w:rPr>
        <w:tab/>
        <w:t xml:space="preserve">Bc. Lenka </w:t>
      </w:r>
      <w:proofErr w:type="spellStart"/>
      <w:r w:rsidR="00EF125F">
        <w:rPr>
          <w:b/>
        </w:rPr>
        <w:t>Šlezingrová</w:t>
      </w:r>
      <w:proofErr w:type="spellEnd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EF125F">
        <w:rPr>
          <w:b/>
        </w:rPr>
        <w:tab/>
      </w:r>
      <w:r w:rsidR="00EF125F" w:rsidRPr="00EF125F">
        <w:rPr>
          <w:b/>
        </w:rPr>
        <w:t>Komparace projektu Škola druhé šance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EF125F">
        <w:rPr>
          <w:b/>
        </w:rPr>
        <w:tab/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EF125F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EF125F">
        <w:rPr>
          <w:b/>
        </w:rPr>
        <w:tab/>
      </w:r>
      <w:r w:rsidR="00EF125F">
        <w:rPr>
          <w:b/>
        </w:rPr>
        <w:tab/>
        <w:t>Ing. Jaroslav Myslivec,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535A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535A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535A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1535A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535A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535A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535A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535A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535A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1535A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535A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1535A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D54FF" w:rsidRDefault="001535A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535A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2A635B" w:rsidP="002A635B">
      <w:pPr>
        <w:spacing w:line="360" w:lineRule="auto"/>
        <w:jc w:val="both"/>
      </w:pPr>
      <w:r w:rsidRPr="00BD54FF">
        <w:tab/>
      </w:r>
      <w:r w:rsidR="00CA1953">
        <w:t>Předložená závěrečná práce se snaží porovnat projekt „Škola druhé šance“</w:t>
      </w:r>
      <w:r w:rsidR="00151A68">
        <w:t xml:space="preserve"> v různých zemích Evropské unie.</w:t>
      </w:r>
      <w:r w:rsidR="00EB5CEF">
        <w:t xml:space="preserve"> Autorka projekt nejprve představuje a pak porovnává jeho specifika ve vybraných zemích, konkrétně ve Francii, Dánsku, Rumunsku, Španělsku a Švédsku.</w:t>
      </w:r>
      <w:r w:rsidR="00D910B4">
        <w:t xml:space="preserve"> Podařilo se jí získat přístup k potřebným informacím</w:t>
      </w:r>
      <w:r w:rsidR="00EB446A">
        <w:t xml:space="preserve"> (což nebylo vždy snadné)</w:t>
      </w:r>
      <w:r w:rsidR="002B685B">
        <w:t xml:space="preserve">, provést jejich analýzu a následně komparovat </w:t>
      </w:r>
      <w:r w:rsidR="007A27E6">
        <w:t xml:space="preserve">modely projektu ve vybraných zemích. Trochu redundantní se zdají popisné informace o jednotlivých státech a vytknout lze i občasné formulační neobratnosti. Práce jinak splňuje požadavky kladené na závěrečné práce v magisterských </w:t>
      </w:r>
      <w:r w:rsidR="00914893">
        <w:t>programech a hodnotím jí jako velmi dobrou.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EB446A" w:rsidP="00EB446A">
      <w:pPr>
        <w:pStyle w:val="Odstavecseseznamem"/>
        <w:numPr>
          <w:ilvl w:val="0"/>
          <w:numId w:val="3"/>
        </w:numPr>
        <w:jc w:val="both"/>
      </w:pPr>
      <w:r>
        <w:t xml:space="preserve">Na základě čeho jste zvolila právě </w:t>
      </w:r>
      <w:r w:rsidR="008D534D">
        <w:t>danou pětici evropských zemí?</w:t>
      </w:r>
    </w:p>
    <w:p w:rsidR="00976682" w:rsidRPr="00BD54FF" w:rsidRDefault="00976682" w:rsidP="00EB446A">
      <w:pPr>
        <w:pStyle w:val="Odstavecseseznamem"/>
        <w:numPr>
          <w:ilvl w:val="0"/>
          <w:numId w:val="3"/>
        </w:numPr>
        <w:jc w:val="both"/>
      </w:pPr>
      <w:r>
        <w:t>Které aspekty modelů „Škol druhé šance“ ve zkoumaných zemích by dle Vašeho názoru bylo vhodné implementovat v České republice?</w:t>
      </w:r>
      <w:bookmarkStart w:id="0" w:name="_GoBack"/>
      <w:bookmarkEnd w:id="0"/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277F52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517116">
        <w:t xml:space="preserve">12. 1. </w:t>
      </w:r>
      <w:proofErr w:type="gramStart"/>
      <w:r w:rsidR="00517116">
        <w:t>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A6F" w:rsidRDefault="00890A6F">
      <w:r>
        <w:separator/>
      </w:r>
    </w:p>
  </w:endnote>
  <w:endnote w:type="continuationSeparator" w:id="0">
    <w:p w:rsidR="00890A6F" w:rsidRDefault="00890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A6F" w:rsidRDefault="00890A6F">
      <w:r>
        <w:separator/>
      </w:r>
    </w:p>
  </w:footnote>
  <w:footnote w:type="continuationSeparator" w:id="0">
    <w:p w:rsidR="00890A6F" w:rsidRDefault="00890A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B4D1E9D"/>
    <w:multiLevelType w:val="hybridMultilevel"/>
    <w:tmpl w:val="B2806E8C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53CF"/>
    <w:rsid w:val="00101049"/>
    <w:rsid w:val="001319D1"/>
    <w:rsid w:val="00151A68"/>
    <w:rsid w:val="001535A6"/>
    <w:rsid w:val="00166C75"/>
    <w:rsid w:val="00176B2B"/>
    <w:rsid w:val="001D33C4"/>
    <w:rsid w:val="0020506D"/>
    <w:rsid w:val="00205A5E"/>
    <w:rsid w:val="00217BBE"/>
    <w:rsid w:val="00277F52"/>
    <w:rsid w:val="002A635B"/>
    <w:rsid w:val="002B1E8E"/>
    <w:rsid w:val="002B685B"/>
    <w:rsid w:val="002E47E2"/>
    <w:rsid w:val="0031107A"/>
    <w:rsid w:val="003239D3"/>
    <w:rsid w:val="0036745B"/>
    <w:rsid w:val="00384A59"/>
    <w:rsid w:val="00391AAF"/>
    <w:rsid w:val="00484A4A"/>
    <w:rsid w:val="004A3341"/>
    <w:rsid w:val="004D13D8"/>
    <w:rsid w:val="00516E71"/>
    <w:rsid w:val="00517116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7A27E6"/>
    <w:rsid w:val="0082081A"/>
    <w:rsid w:val="00890A6F"/>
    <w:rsid w:val="008D534D"/>
    <w:rsid w:val="008D6C87"/>
    <w:rsid w:val="009039E9"/>
    <w:rsid w:val="00914893"/>
    <w:rsid w:val="00963A2D"/>
    <w:rsid w:val="00976682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715F1"/>
    <w:rsid w:val="00C95E2A"/>
    <w:rsid w:val="00CA1953"/>
    <w:rsid w:val="00CB638F"/>
    <w:rsid w:val="00CC23C7"/>
    <w:rsid w:val="00CC46A2"/>
    <w:rsid w:val="00D163B6"/>
    <w:rsid w:val="00D1785D"/>
    <w:rsid w:val="00D41B46"/>
    <w:rsid w:val="00D7735D"/>
    <w:rsid w:val="00D852BD"/>
    <w:rsid w:val="00D910B4"/>
    <w:rsid w:val="00DE0DF1"/>
    <w:rsid w:val="00DE5DDD"/>
    <w:rsid w:val="00E2102D"/>
    <w:rsid w:val="00E61EDA"/>
    <w:rsid w:val="00E76562"/>
    <w:rsid w:val="00E86D90"/>
    <w:rsid w:val="00E93E77"/>
    <w:rsid w:val="00EB446A"/>
    <w:rsid w:val="00EB5CEF"/>
    <w:rsid w:val="00EF0BA4"/>
    <w:rsid w:val="00EF125F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4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B44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344</Words>
  <Characters>2036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2376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18</cp:revision>
  <cp:lastPrinted>1900-12-31T23:00:00Z</cp:lastPrinted>
  <dcterms:created xsi:type="dcterms:W3CDTF">2016-04-11T05:56:00Z</dcterms:created>
  <dcterms:modified xsi:type="dcterms:W3CDTF">2018-01-12T19:02:00Z</dcterms:modified>
</cp:coreProperties>
</file>